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492383" w14:textId="5099240F" w:rsidR="00AB0FBC" w:rsidRPr="00206CF2" w:rsidRDefault="00206CF2" w:rsidP="00AB0FB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【提出先】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>〒</w:t>
      </w:r>
      <w:r w:rsidR="002B2F12">
        <w:rPr>
          <w:rFonts w:ascii="ＭＳ ゴシック" w:eastAsia="ＭＳ ゴシック" w:hAnsi="ＭＳ ゴシック" w:hint="eastAsia"/>
          <w:sz w:val="22"/>
          <w:szCs w:val="22"/>
        </w:rPr>
        <w:t>384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2B2F12">
        <w:rPr>
          <w:rFonts w:ascii="ＭＳ ゴシック" w:eastAsia="ＭＳ ゴシック" w:hAnsi="ＭＳ ゴシック" w:hint="eastAsia"/>
          <w:sz w:val="22"/>
          <w:szCs w:val="22"/>
        </w:rPr>
        <w:t>0697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佐久穂町大字高野町569</w:t>
      </w:r>
    </w:p>
    <w:p w14:paraId="2EE41C7A" w14:textId="6C3D1746" w:rsidR="00206CF2" w:rsidRDefault="008A48CC" w:rsidP="00206CF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佐久穂町役場　総合政策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課</w:t>
      </w:r>
      <w:r w:rsidR="00AB0FBC" w:rsidRP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>
        <w:rPr>
          <w:rFonts w:ascii="ＭＳ ゴシック" w:eastAsia="ＭＳ ゴシック" w:hAnsi="ＭＳ ゴシック" w:hint="eastAsia"/>
          <w:sz w:val="22"/>
          <w:szCs w:val="22"/>
        </w:rPr>
        <w:t>政策推進係</w:t>
      </w:r>
    </w:p>
    <w:p w14:paraId="00253D88" w14:textId="2F84685B" w:rsidR="00206CF2" w:rsidRPr="00206CF2" w:rsidRDefault="00AB0FBC" w:rsidP="00206CF2">
      <w:pPr>
        <w:ind w:firstLineChars="100" w:firstLine="220"/>
        <w:rPr>
          <w:rFonts w:ascii="ＭＳ ゴシック" w:eastAsia="ＭＳ ゴシック" w:hAnsi="ＭＳ ゴシック"/>
          <w:sz w:val="22"/>
          <w:szCs w:val="22"/>
        </w:rPr>
      </w:pPr>
      <w:r w:rsidRPr="00206CF2">
        <w:rPr>
          <w:rFonts w:ascii="ＭＳ ゴシック" w:eastAsia="ＭＳ ゴシック" w:hAnsi="ＭＳ ゴシック" w:hint="eastAsia"/>
          <w:sz w:val="22"/>
          <w:szCs w:val="22"/>
        </w:rPr>
        <w:t>電話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0267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86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2553</w:t>
      </w:r>
      <w:r w:rsidR="00CC2E5C">
        <w:rPr>
          <w:rFonts w:ascii="ＭＳ ゴシック" w:eastAsia="ＭＳ ゴシック" w:hAnsi="ＭＳ ゴシック" w:hint="eastAsia"/>
          <w:sz w:val="22"/>
          <w:szCs w:val="22"/>
        </w:rPr>
        <w:t xml:space="preserve">　FAX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0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267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86</w:t>
      </w:r>
      <w:r w:rsidR="00843817">
        <w:rPr>
          <w:rFonts w:ascii="ＭＳ ゴシック" w:eastAsia="ＭＳ ゴシック" w:hAnsi="ＭＳ ゴシック" w:hint="eastAsia"/>
          <w:sz w:val="22"/>
          <w:szCs w:val="22"/>
        </w:rPr>
        <w:t>-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4935</w:t>
      </w:r>
      <w:r w:rsidR="00206CF2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電子</w:t>
      </w:r>
      <w:r w:rsidRPr="00206CF2">
        <w:rPr>
          <w:rFonts w:ascii="ＭＳ ゴシック" w:eastAsia="ＭＳ ゴシック" w:hAnsi="ＭＳ ゴシック" w:hint="eastAsia"/>
          <w:sz w:val="22"/>
          <w:szCs w:val="22"/>
        </w:rPr>
        <w:t>メール</w:t>
      </w:r>
      <w:r w:rsidR="00A424F8">
        <w:rPr>
          <w:rFonts w:ascii="ＭＳ ゴシック" w:eastAsia="ＭＳ ゴシック" w:hAnsi="ＭＳ ゴシック" w:hint="eastAsia"/>
          <w:sz w:val="22"/>
          <w:szCs w:val="22"/>
        </w:rPr>
        <w:t>：</w:t>
      </w:r>
      <w:r w:rsidR="008A48CC">
        <w:rPr>
          <w:rFonts w:ascii="ＭＳ ゴシック" w:eastAsia="ＭＳ ゴシック" w:hAnsi="ＭＳ ゴシック" w:hint="eastAsia"/>
          <w:sz w:val="22"/>
          <w:szCs w:val="22"/>
        </w:rPr>
        <w:t>s</w:t>
      </w:r>
      <w:r w:rsidR="008A48CC">
        <w:rPr>
          <w:rFonts w:ascii="ＭＳ ゴシック" w:eastAsia="ＭＳ ゴシック" w:hAnsi="ＭＳ ゴシック"/>
          <w:sz w:val="22"/>
          <w:szCs w:val="22"/>
        </w:rPr>
        <w:t>eisaku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@</w:t>
      </w:r>
      <w:r w:rsidR="008A48CC">
        <w:rPr>
          <w:rFonts w:ascii="ＭＳ ゴシック" w:eastAsia="ＭＳ ゴシック" w:hAnsi="ＭＳ ゴシック"/>
          <w:sz w:val="22"/>
          <w:szCs w:val="22"/>
        </w:rPr>
        <w:t>town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A48CC">
        <w:rPr>
          <w:rFonts w:ascii="ＭＳ ゴシック" w:eastAsia="ＭＳ ゴシック" w:hAnsi="ＭＳ ゴシック"/>
          <w:sz w:val="22"/>
          <w:szCs w:val="22"/>
        </w:rPr>
        <w:t>sakuho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</w:t>
      </w:r>
      <w:r w:rsidR="008A48CC">
        <w:rPr>
          <w:rFonts w:ascii="ＭＳ ゴシック" w:eastAsia="ＭＳ ゴシック" w:hAnsi="ＭＳ ゴシック"/>
          <w:sz w:val="22"/>
          <w:szCs w:val="22"/>
        </w:rPr>
        <w:t>nagano</w:t>
      </w:r>
      <w:r w:rsidR="00206CF2" w:rsidRPr="00206CF2">
        <w:rPr>
          <w:rFonts w:ascii="ＭＳ ゴシック" w:eastAsia="ＭＳ ゴシック" w:hAnsi="ＭＳ ゴシック" w:hint="eastAsia"/>
          <w:sz w:val="22"/>
          <w:szCs w:val="22"/>
        </w:rPr>
        <w:t>.jp</w:t>
      </w:r>
    </w:p>
    <w:tbl>
      <w:tblPr>
        <w:tblpPr w:leftFromText="142" w:rightFromText="142" w:vertAnchor="page" w:horzAnchor="margin" w:tblpY="2851"/>
        <w:tblW w:w="954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3"/>
        <w:gridCol w:w="7447"/>
      </w:tblGrid>
      <w:tr w:rsidR="00206CF2" w14:paraId="3588C093" w14:textId="77777777" w:rsidTr="008A48CC">
        <w:trPr>
          <w:trHeight w:val="84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62947" w14:textId="77777777" w:rsidR="00206CF2" w:rsidRPr="008E7D72" w:rsidRDefault="00206CF2" w:rsidP="008A48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1"/>
              </w:rPr>
              <w:t>意見提出する</w:t>
            </w:r>
          </w:p>
          <w:p w14:paraId="7A5A5C56" w14:textId="1CDB69D9" w:rsidR="00206CF2" w:rsidRPr="008E7D72" w:rsidRDefault="008A48CC" w:rsidP="008A48CC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8"/>
              </w:rPr>
              <w:t>計　画</w:t>
            </w:r>
            <w:r w:rsidR="00206CF2"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8"/>
              </w:rPr>
              <w:t>（案）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954BC5" w14:textId="0AA5D60D" w:rsidR="00206CF2" w:rsidRPr="00823806" w:rsidRDefault="00450EEA" w:rsidP="00450EEA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第３期佐久穂町コミュニティ創生戦略</w:t>
            </w:r>
            <w:r w:rsidR="00843817" w:rsidRPr="0082380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（案）</w:t>
            </w:r>
          </w:p>
        </w:tc>
      </w:tr>
      <w:tr w:rsidR="008A48CC" w14:paraId="7C43220F" w14:textId="77777777" w:rsidTr="00450EEA">
        <w:trPr>
          <w:trHeight w:val="546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86D9FB" w14:textId="231B1BAE" w:rsidR="008A48CC" w:rsidRPr="008E7D72" w:rsidRDefault="00450EEA" w:rsidP="00450E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764662782"/>
              </w:rPr>
              <w:t xml:space="preserve">氏　</w:t>
            </w: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2"/>
              </w:rPr>
              <w:t>名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0B1E5" w14:textId="77777777" w:rsidR="008A48CC" w:rsidRDefault="008A48CC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D1B52C4" w14:textId="0A1107B0" w:rsidR="00345CDE" w:rsidRPr="002B2F12" w:rsidRDefault="00345CDE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8CC" w14:paraId="537FE25D" w14:textId="77777777" w:rsidTr="00450EEA">
        <w:trPr>
          <w:trHeight w:val="554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5796C2" w14:textId="6B5E1939" w:rsidR="008A48CC" w:rsidRPr="008E7D72" w:rsidRDefault="00450EEA" w:rsidP="00450E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spacing w:val="180"/>
                <w:kern w:val="0"/>
                <w:sz w:val="24"/>
                <w:szCs w:val="24"/>
                <w:fitText w:val="1440" w:id="-764662783"/>
              </w:rPr>
              <w:t xml:space="preserve">住　</w:t>
            </w: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3"/>
              </w:rPr>
              <w:t>所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EBBAC" w14:textId="77777777" w:rsidR="008A48CC" w:rsidRDefault="008A48CC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51FE423" w14:textId="7A95788D" w:rsidR="00345CDE" w:rsidRPr="008E7D72" w:rsidRDefault="00345CDE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A48CC" w14:paraId="5598D74C" w14:textId="26460E17" w:rsidTr="002B2F12">
        <w:trPr>
          <w:trHeight w:val="592"/>
        </w:trPr>
        <w:tc>
          <w:tcPr>
            <w:tcW w:w="209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CCB1D" w14:textId="55A63ADE" w:rsidR="008A48CC" w:rsidRPr="008E7D72" w:rsidRDefault="008A48CC" w:rsidP="002B2F12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50EEA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784"/>
              </w:rPr>
              <w:t>電話番</w:t>
            </w:r>
            <w:r w:rsidRPr="00450EEA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784"/>
              </w:rPr>
              <w:t>号</w:t>
            </w:r>
          </w:p>
        </w:tc>
        <w:tc>
          <w:tcPr>
            <w:tcW w:w="7447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E187DF5" w14:textId="77777777" w:rsidR="008A48CC" w:rsidRDefault="008A48CC" w:rsidP="00345CDE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89743FF" w14:textId="77777777" w:rsidR="008A48CC" w:rsidRPr="008E7D72" w:rsidRDefault="008A48CC" w:rsidP="00345CDE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2B2F12" w14:paraId="760CDAE1" w14:textId="1E99D070" w:rsidTr="00450EEA">
        <w:trPr>
          <w:trHeight w:val="822"/>
        </w:trPr>
        <w:tc>
          <w:tcPr>
            <w:tcW w:w="209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F104C7" w14:textId="77777777" w:rsidR="00450EEA" w:rsidRDefault="00E34EEA" w:rsidP="00450EEA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7"/>
              </w:rPr>
              <w:t>該当する</w:t>
            </w:r>
            <w:r w:rsidR="00450EEA"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7"/>
              </w:rPr>
              <w:t>□</w:t>
            </w:r>
            <w:r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7"/>
              </w:rPr>
              <w:t>に</w:t>
            </w:r>
          </w:p>
          <w:p w14:paraId="17A37D5B" w14:textId="014DFD94" w:rsidR="002B2F12" w:rsidRDefault="00450EEA" w:rsidP="00345CD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345CD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526"/>
              </w:rPr>
              <w:t>☑</w:t>
            </w:r>
            <w:r w:rsidR="00E34EEA" w:rsidRPr="00345CD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526"/>
              </w:rPr>
              <w:t>を</w:t>
            </w:r>
            <w:r w:rsidRPr="00345CDE">
              <w:rPr>
                <w:rFonts w:ascii="ＭＳ ゴシック" w:eastAsia="ＭＳ ゴシック" w:hAnsi="ＭＳ ゴシック" w:hint="eastAsia"/>
                <w:spacing w:val="80"/>
                <w:kern w:val="0"/>
                <w:sz w:val="24"/>
                <w:szCs w:val="24"/>
                <w:fitText w:val="1440" w:id="-764662526"/>
              </w:rPr>
              <w:t>記</w:t>
            </w:r>
            <w:r w:rsidRPr="00345CDE">
              <w:rPr>
                <w:rFonts w:ascii="ＭＳ ゴシック" w:eastAsia="ＭＳ ゴシック" w:hAnsi="ＭＳ ゴシック" w:hint="eastAsia"/>
                <w:kern w:val="0"/>
                <w:sz w:val="24"/>
                <w:szCs w:val="24"/>
                <w:fitText w:val="1440" w:id="-764662526"/>
              </w:rPr>
              <w:t>入</w:t>
            </w:r>
          </w:p>
        </w:tc>
        <w:tc>
          <w:tcPr>
            <w:tcW w:w="744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32E5" w14:textId="62264099" w:rsidR="00450EEA" w:rsidRDefault="00450EEA" w:rsidP="00450EE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町内に住所を有する方</w:t>
            </w:r>
          </w:p>
          <w:p w14:paraId="0DDE183B" w14:textId="38796A07" w:rsidR="0013246D" w:rsidRPr="00E34EEA" w:rsidRDefault="00450EEA" w:rsidP="00885ECC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　町内に</w:t>
            </w:r>
            <w:r w:rsidR="00885E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在住、</w:t>
            </w:r>
            <w:r w:rsidR="00E34E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在勤、在学</w:t>
            </w:r>
            <w:r w:rsidR="00885ECC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の</w:t>
            </w:r>
            <w:r w:rsidR="00E34EEA">
              <w:rPr>
                <w:rFonts w:ascii="ＭＳ ゴシック" w:eastAsia="ＭＳ ゴシック" w:hAnsi="ＭＳ ゴシック" w:hint="eastAsia"/>
                <w:sz w:val="24"/>
                <w:szCs w:val="24"/>
              </w:rPr>
              <w:t>方</w:t>
            </w:r>
          </w:p>
        </w:tc>
      </w:tr>
    </w:tbl>
    <w:p w14:paraId="63886E8D" w14:textId="0C8C7D2D" w:rsidR="001770D5" w:rsidRDefault="00206CF2" w:rsidP="00206CF2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A922A6">
        <w:rPr>
          <w:rFonts w:ascii="ＭＳ ゴシック" w:eastAsia="ＭＳ ゴシック" w:hAnsi="ＭＳ ゴシック" w:hint="eastAsia"/>
          <w:b/>
          <w:sz w:val="32"/>
          <w:szCs w:val="32"/>
        </w:rPr>
        <w:t>パブリックコメント意見記載用紙</w:t>
      </w:r>
    </w:p>
    <w:p w14:paraId="04AAD4AF" w14:textId="118D3F8A" w:rsidR="002B2F12" w:rsidRDefault="00E34EEA" w:rsidP="00345CD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="00345CDE">
        <w:rPr>
          <w:rFonts w:ascii="ＭＳ ゴシック" w:eastAsia="ＭＳ ゴシック" w:hAnsi="ＭＳ ゴシック" w:hint="eastAsia"/>
          <w:b/>
          <w:sz w:val="24"/>
          <w:szCs w:val="24"/>
        </w:rPr>
        <w:t>項目に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未記入</w:t>
      </w:r>
      <w:r w:rsidR="00345CDE">
        <w:rPr>
          <w:rFonts w:ascii="ＭＳ ゴシック" w:eastAsia="ＭＳ ゴシック" w:hAnsi="ＭＳ ゴシック" w:hint="eastAsia"/>
          <w:b/>
          <w:sz w:val="24"/>
          <w:szCs w:val="24"/>
        </w:rPr>
        <w:t>がある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場合は、受付できません。</w:t>
      </w:r>
      <w:bookmarkStart w:id="0" w:name="_GoBack"/>
      <w:bookmarkEnd w:id="0"/>
    </w:p>
    <w:p w14:paraId="0CF7C30A" w14:textId="77777777" w:rsidR="00450EEA" w:rsidRPr="00450EEA" w:rsidRDefault="00450EEA" w:rsidP="00206CF2">
      <w:pPr>
        <w:jc w:val="center"/>
        <w:rPr>
          <w:rFonts w:ascii="ＭＳ ゴシック" w:eastAsia="ＭＳ ゴシック" w:hAnsi="ＭＳ ゴシック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0"/>
      </w:tblGrid>
      <w:tr w:rsidR="002B2F12" w:rsidRPr="00615AC5" w14:paraId="59474A2F" w14:textId="77777777" w:rsidTr="002B2F12">
        <w:trPr>
          <w:trHeight w:val="514"/>
        </w:trPr>
        <w:tc>
          <w:tcPr>
            <w:tcW w:w="9550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45E41004" w14:textId="17D3018F" w:rsidR="002B2F12" w:rsidRPr="00615AC5" w:rsidRDefault="002B2F12" w:rsidP="002B2F12">
            <w:pPr>
              <w:rPr>
                <w:rFonts w:ascii="ＭＳ 明朝" w:hAnsi="ＭＳ 明朝"/>
                <w:sz w:val="22"/>
                <w:szCs w:val="22"/>
              </w:rPr>
            </w:pPr>
            <w:r w:rsidRPr="008E7D72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＜意見記載欄＞</w:t>
            </w:r>
          </w:p>
        </w:tc>
      </w:tr>
      <w:tr w:rsidR="002B2F12" w:rsidRPr="00615AC5" w14:paraId="58B9CFB3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1EF5DA06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842D1E1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B61F6B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3FE478A7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67A60E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73654431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AF56660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0205526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EF60B6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F1327E4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36F476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15128E0D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CEE17C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DEAD142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3E04605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4AAC4B29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46AA798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0A2760F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ECC2EAC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2744A3DC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3204004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CDE" w:rsidRPr="00615AC5" w14:paraId="7278809B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4BF433EA" w14:textId="77777777" w:rsidR="00345CDE" w:rsidRPr="00615AC5" w:rsidRDefault="00345CDE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345CDE" w:rsidRPr="00615AC5" w14:paraId="371094A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C89A1CA" w14:textId="77777777" w:rsidR="00345CDE" w:rsidRPr="00615AC5" w:rsidRDefault="00345CDE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B2F12" w:rsidRPr="00615AC5" w14:paraId="626F7C48" w14:textId="77777777" w:rsidTr="002B2F12">
        <w:trPr>
          <w:trHeight w:val="514"/>
        </w:trPr>
        <w:tc>
          <w:tcPr>
            <w:tcW w:w="9550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4EF090" w14:textId="77777777" w:rsidR="002B2F12" w:rsidRPr="00615AC5" w:rsidRDefault="002B2F12" w:rsidP="00CE0B41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3279DAC1" w14:textId="00457F0C" w:rsidR="002B2F12" w:rsidRPr="00E34EEA" w:rsidRDefault="00E34EEA" w:rsidP="00345CDE">
      <w:pPr>
        <w:jc w:val="left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※</w:t>
      </w:r>
      <w:r w:rsidRPr="00E34EEA">
        <w:rPr>
          <w:rFonts w:ascii="ＭＳ ゴシック" w:eastAsia="ＭＳ ゴシック" w:hAnsi="ＭＳ ゴシック" w:hint="eastAsia"/>
          <w:b/>
          <w:sz w:val="24"/>
          <w:szCs w:val="24"/>
        </w:rPr>
        <w:t>提出していただいたご意見等に対して、個別に回答はいたしません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。</w:t>
      </w:r>
    </w:p>
    <w:sectPr w:rsidR="002B2F12" w:rsidRPr="00E34EEA" w:rsidSect="00E34EEA">
      <w:pgSz w:w="11906" w:h="16838" w:code="9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627D615" w14:textId="77777777" w:rsidR="0023205A" w:rsidRDefault="0023205A" w:rsidP="001363E7">
      <w:r>
        <w:separator/>
      </w:r>
    </w:p>
  </w:endnote>
  <w:endnote w:type="continuationSeparator" w:id="0">
    <w:p w14:paraId="453ED699" w14:textId="77777777" w:rsidR="0023205A" w:rsidRDefault="0023205A" w:rsidP="001363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7FFF3" w14:textId="77777777" w:rsidR="0023205A" w:rsidRDefault="0023205A" w:rsidP="001363E7">
      <w:r>
        <w:separator/>
      </w:r>
    </w:p>
  </w:footnote>
  <w:footnote w:type="continuationSeparator" w:id="0">
    <w:p w14:paraId="444AF72C" w14:textId="77777777" w:rsidR="0023205A" w:rsidRDefault="0023205A" w:rsidP="001363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2E5"/>
    <w:rsid w:val="00071EAC"/>
    <w:rsid w:val="000C3BF9"/>
    <w:rsid w:val="0013246D"/>
    <w:rsid w:val="001363E7"/>
    <w:rsid w:val="001770D5"/>
    <w:rsid w:val="00206CF2"/>
    <w:rsid w:val="0023205A"/>
    <w:rsid w:val="002371B0"/>
    <w:rsid w:val="00274732"/>
    <w:rsid w:val="002B2F12"/>
    <w:rsid w:val="00311A13"/>
    <w:rsid w:val="00345CDE"/>
    <w:rsid w:val="003A29D1"/>
    <w:rsid w:val="00450EEA"/>
    <w:rsid w:val="00473181"/>
    <w:rsid w:val="004F305E"/>
    <w:rsid w:val="005F1F03"/>
    <w:rsid w:val="00607F64"/>
    <w:rsid w:val="00737A9E"/>
    <w:rsid w:val="0074197F"/>
    <w:rsid w:val="00823806"/>
    <w:rsid w:val="00843817"/>
    <w:rsid w:val="00885ECC"/>
    <w:rsid w:val="008A48CC"/>
    <w:rsid w:val="008E7D72"/>
    <w:rsid w:val="00953B0D"/>
    <w:rsid w:val="009567C9"/>
    <w:rsid w:val="009642E5"/>
    <w:rsid w:val="00A36ADD"/>
    <w:rsid w:val="00A424F8"/>
    <w:rsid w:val="00A922A6"/>
    <w:rsid w:val="00AB0FBC"/>
    <w:rsid w:val="00B36054"/>
    <w:rsid w:val="00B90866"/>
    <w:rsid w:val="00BD246C"/>
    <w:rsid w:val="00C17BB4"/>
    <w:rsid w:val="00C60C9D"/>
    <w:rsid w:val="00C72E3E"/>
    <w:rsid w:val="00CC2E5C"/>
    <w:rsid w:val="00CF259D"/>
    <w:rsid w:val="00D108BC"/>
    <w:rsid w:val="00E06A0E"/>
    <w:rsid w:val="00E34EEA"/>
    <w:rsid w:val="00F40461"/>
    <w:rsid w:val="00F53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5D9C4E"/>
  <w15:chartTrackingRefBased/>
  <w15:docId w15:val="{CE9D46B0-D16C-4156-B172-44BA200EF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70D5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363E7"/>
    <w:rPr>
      <w:kern w:val="2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363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363E7"/>
    <w:rPr>
      <w:kern w:val="2"/>
      <w:sz w:val="21"/>
      <w:szCs w:val="21"/>
    </w:rPr>
  </w:style>
  <w:style w:type="character" w:styleId="a7">
    <w:name w:val="Hyperlink"/>
    <w:uiPriority w:val="99"/>
    <w:unhideWhenUsed/>
    <w:rsid w:val="00206CF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C2E5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C2E5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93C497-EA41-4983-A8FD-9621C521D9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</vt:lpstr>
    </vt:vector>
  </TitlesOfParts>
  <Company>佐久穂町役場</Company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SU0031</dc:creator>
  <cp:keywords/>
  <cp:lastModifiedBy>JWS20059</cp:lastModifiedBy>
  <cp:revision>13</cp:revision>
  <cp:lastPrinted>2025-02-18T23:55:00Z</cp:lastPrinted>
  <dcterms:created xsi:type="dcterms:W3CDTF">2021-01-24T20:06:00Z</dcterms:created>
  <dcterms:modified xsi:type="dcterms:W3CDTF">2025-02-18T23:55:00Z</dcterms:modified>
</cp:coreProperties>
</file>